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237A0" w14:textId="77777777" w:rsidR="003B2D1B" w:rsidRDefault="003B2D1B">
      <w:pPr>
        <w:pStyle w:val="Naslov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OVOJNICA</w:t>
      </w:r>
    </w:p>
    <w:tbl>
      <w:tblPr>
        <w:tblW w:w="12616" w:type="dxa"/>
        <w:tblInd w:w="5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shd w:val="clear" w:color="auto" w:fill="FFCC99"/>
        <w:tblLook w:val="0000" w:firstRow="0" w:lastRow="0" w:firstColumn="0" w:lastColumn="0" w:noHBand="0" w:noVBand="0"/>
      </w:tblPr>
      <w:tblGrid>
        <w:gridCol w:w="1134"/>
        <w:gridCol w:w="4961"/>
        <w:gridCol w:w="6521"/>
      </w:tblGrid>
      <w:tr w:rsidR="003B2D1B" w14:paraId="545B871A" w14:textId="77777777">
        <w:trPr>
          <w:cantSplit/>
        </w:trPr>
        <w:tc>
          <w:tcPr>
            <w:tcW w:w="609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1C7F7"/>
            <w:vAlign w:val="center"/>
          </w:tcPr>
          <w:p w14:paraId="4F1CE870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Pošiljatelj (vlagatelj):</w:t>
            </w:r>
          </w:p>
        </w:tc>
        <w:tc>
          <w:tcPr>
            <w:tcW w:w="6521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81C7F7"/>
          </w:tcPr>
          <w:p w14:paraId="230DFF82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6B0FEA80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5CA42D41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21690117" w14:textId="77777777" w:rsidR="003B2D1B" w:rsidRDefault="003B2D1B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Prejemnik :</w:t>
            </w:r>
          </w:p>
        </w:tc>
      </w:tr>
      <w:tr w:rsidR="003B2D1B" w14:paraId="079DC5B4" w14:textId="77777777">
        <w:trPr>
          <w:cantSplit/>
        </w:trPr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65ACFAE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Naziv: </w:t>
            </w:r>
          </w:p>
        </w:tc>
        <w:tc>
          <w:tcPr>
            <w:tcW w:w="49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DE1AE1" w14:textId="77777777" w:rsidR="003B2D1B" w:rsidRDefault="003B2D1B">
            <w:pPr>
              <w:pStyle w:val="Index"/>
              <w:suppressLineNumbers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6521" w:type="dxa"/>
            <w:vMerge/>
            <w:tcBorders>
              <w:left w:val="single" w:sz="18" w:space="0" w:color="auto"/>
            </w:tcBorders>
            <w:shd w:val="clear" w:color="auto" w:fill="81C7F7"/>
          </w:tcPr>
          <w:p w14:paraId="07BA0D52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6C58C639" w14:textId="77777777">
        <w:trPr>
          <w:cantSplit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45BC" w14:textId="77777777" w:rsidR="003B2D1B" w:rsidRDefault="003B2D1B">
            <w:pPr>
              <w:pStyle w:val="Telobesedila-zamik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>Naslov: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9E11BE" w14:textId="77777777" w:rsidR="003B2D1B" w:rsidRDefault="003B2D1B">
            <w:pPr>
              <w:pStyle w:val="Index"/>
              <w:suppressLineNumbers w:val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521" w:type="dxa"/>
            <w:vMerge/>
            <w:tcBorders>
              <w:left w:val="single" w:sz="18" w:space="0" w:color="auto"/>
            </w:tcBorders>
            <w:shd w:val="clear" w:color="auto" w:fill="81C7F7"/>
          </w:tcPr>
          <w:p w14:paraId="441B74B3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11BC4325" w14:textId="77777777">
        <w:trPr>
          <w:cantSplit/>
        </w:trPr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B978B0" w14:textId="77777777" w:rsidR="003B2D1B" w:rsidRDefault="003B2D1B">
            <w:pPr>
              <w:pStyle w:val="Index"/>
              <w:suppressLineNumbers w:val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521" w:type="dxa"/>
            <w:vMerge/>
            <w:tcBorders>
              <w:left w:val="single" w:sz="18" w:space="0" w:color="auto"/>
            </w:tcBorders>
            <w:shd w:val="clear" w:color="auto" w:fill="81C7F7"/>
          </w:tcPr>
          <w:p w14:paraId="7A57B4B3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6C940BEC" w14:textId="77777777">
        <w:trPr>
          <w:cantSplit/>
        </w:trPr>
        <w:tc>
          <w:tcPr>
            <w:tcW w:w="6095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68AFB0" w14:textId="77777777" w:rsidR="003B2D1B" w:rsidRDefault="003B2D1B" w:rsidP="00F2674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="00F2674C">
              <w:rPr>
                <w:rFonts w:ascii="Arial" w:hAnsi="Arial" w:cs="Arial"/>
                <w:sz w:val="20"/>
                <w:szCs w:val="20"/>
                <w:lang w:val="sl-SI"/>
              </w:rPr>
              <w:t>menica in menična izjava</w:t>
            </w:r>
          </w:p>
        </w:tc>
        <w:tc>
          <w:tcPr>
            <w:tcW w:w="6521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81C7F7"/>
          </w:tcPr>
          <w:p w14:paraId="1128FD8F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00424EB9" w14:textId="77777777" w:rsidTr="00D44871">
        <w:trPr>
          <w:cantSplit/>
          <w:trHeight w:val="479"/>
        </w:trPr>
        <w:tc>
          <w:tcPr>
            <w:tcW w:w="609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1C7F7"/>
          </w:tcPr>
          <w:p w14:paraId="069A46B0" w14:textId="77777777" w:rsidR="003B2D1B" w:rsidRDefault="00E755A0" w:rsidP="000E6980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Javno naročilo (predmet): </w:t>
            </w:r>
          </w:p>
        </w:tc>
        <w:tc>
          <w:tcPr>
            <w:tcW w:w="652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7967B6B" w14:textId="77777777" w:rsidR="003B2D1B" w:rsidRDefault="003B2D1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</w:p>
          <w:p w14:paraId="13099B87" w14:textId="77777777" w:rsidR="003B2D1B" w:rsidRDefault="003B2D1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Ministrstvo za kmetijstvo</w:t>
            </w:r>
            <w:r w:rsidR="00D9683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, gozdarstvo in prehrano</w:t>
            </w:r>
          </w:p>
          <w:p w14:paraId="72A053D8" w14:textId="77777777" w:rsidR="003B2D1B" w:rsidRDefault="003B2D1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Dunajska c</w:t>
            </w:r>
            <w:r w:rsidR="002134F5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esta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 22</w:t>
            </w:r>
          </w:p>
          <w:p w14:paraId="0BBD8274" w14:textId="77777777" w:rsidR="003B2D1B" w:rsidRDefault="003B2D1B">
            <w:pPr>
              <w:snapToGrid w:val="0"/>
              <w:spacing w:before="6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1000 Ljubljana</w:t>
            </w:r>
          </w:p>
        </w:tc>
      </w:tr>
      <w:tr w:rsidR="003B2D1B" w14:paraId="055285A2" w14:textId="77777777">
        <w:trPr>
          <w:cantSplit/>
        </w:trPr>
        <w:tc>
          <w:tcPr>
            <w:tcW w:w="609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D2B3A0" w14:textId="536BF61E" w:rsidR="003B2D1B" w:rsidRPr="005A0D73" w:rsidRDefault="0029558A" w:rsidP="003C2AB7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29558A">
              <w:rPr>
                <w:rFonts w:ascii="Arial" w:hAnsi="Arial" w:cs="Arial"/>
                <w:b/>
                <w:sz w:val="22"/>
                <w:szCs w:val="22"/>
                <w:lang w:val="sl-SI"/>
              </w:rPr>
              <w:t>Aktivnosti za pospeševanje razvoja trga za ekološka živila 2026 – 2028</w:t>
            </w:r>
          </w:p>
        </w:tc>
        <w:tc>
          <w:tcPr>
            <w:tcW w:w="6521" w:type="dxa"/>
            <w:vMerge/>
            <w:tcBorders>
              <w:top w:val="nil"/>
              <w:left w:val="single" w:sz="18" w:space="0" w:color="auto"/>
              <w:bottom w:val="single" w:sz="18" w:space="0" w:color="auto"/>
            </w:tcBorders>
            <w:vAlign w:val="center"/>
          </w:tcPr>
          <w:p w14:paraId="5041BF3E" w14:textId="77777777" w:rsidR="003B2D1B" w:rsidRDefault="003B2D1B">
            <w:pPr>
              <w:snapToGrid w:val="0"/>
              <w:spacing w:before="6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</w:tc>
      </w:tr>
      <w:tr w:rsidR="00E62C06" w14:paraId="14C72A24" w14:textId="77777777" w:rsidTr="002F1577">
        <w:trPr>
          <w:cantSplit/>
          <w:trHeight w:val="584"/>
        </w:trPr>
        <w:tc>
          <w:tcPr>
            <w:tcW w:w="6095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81C7F7"/>
          </w:tcPr>
          <w:p w14:paraId="49DD536B" w14:textId="77777777" w:rsidR="00E62C06" w:rsidRDefault="00E62C06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AD61938" w14:textId="17CADE54" w:rsidR="00E62C06" w:rsidRDefault="00E62C06" w:rsidP="003C2AB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Oznaka JN:  </w:t>
            </w:r>
            <w:r w:rsidR="0002656C">
              <w:rPr>
                <w:rFonts w:ascii="Arial" w:hAnsi="Arial" w:cs="Arial"/>
                <w:sz w:val="20"/>
                <w:szCs w:val="20"/>
                <w:lang w:val="sl-SI"/>
              </w:rPr>
              <w:t>430-</w:t>
            </w:r>
            <w:r w:rsidR="0029558A">
              <w:rPr>
                <w:rFonts w:ascii="Arial" w:hAnsi="Arial" w:cs="Arial"/>
                <w:sz w:val="20"/>
                <w:szCs w:val="20"/>
                <w:lang w:val="sl-SI"/>
              </w:rPr>
              <w:t>243</w:t>
            </w:r>
            <w:r w:rsidR="0002656C">
              <w:rPr>
                <w:rFonts w:ascii="Arial" w:hAnsi="Arial" w:cs="Arial"/>
                <w:sz w:val="20"/>
                <w:szCs w:val="20"/>
                <w:lang w:val="sl-SI"/>
              </w:rPr>
              <w:t>/2025</w:t>
            </w:r>
          </w:p>
        </w:tc>
        <w:tc>
          <w:tcPr>
            <w:tcW w:w="6521" w:type="dxa"/>
            <w:vMerge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14:paraId="12926206" w14:textId="77777777" w:rsidR="00E62C06" w:rsidRDefault="00E62C06">
            <w:pPr>
              <w:snapToGrid w:val="0"/>
              <w:spacing w:before="6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54C89BAA" w14:textId="77777777">
        <w:trPr>
          <w:cantSplit/>
          <w:trHeight w:val="475"/>
        </w:trPr>
        <w:tc>
          <w:tcPr>
            <w:tcW w:w="12616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81C7F7"/>
            <w:vAlign w:val="center"/>
          </w:tcPr>
          <w:p w14:paraId="37A87621" w14:textId="77777777" w:rsidR="003B2D1B" w:rsidRDefault="003B2D1B">
            <w:pPr>
              <w:pStyle w:val="BodyText21"/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PONUDBA, NE ODPIRAJ !</w:t>
            </w:r>
          </w:p>
        </w:tc>
      </w:tr>
    </w:tbl>
    <w:p w14:paraId="2F08B422" w14:textId="77777777" w:rsidR="003B2D1B" w:rsidRDefault="003B2D1B">
      <w:pPr>
        <w:rPr>
          <w:lang w:val="sl-SI"/>
        </w:rPr>
      </w:pPr>
    </w:p>
    <w:p w14:paraId="7BF33AFD" w14:textId="77777777" w:rsidR="003B2D1B" w:rsidRDefault="003B2D1B">
      <w:pPr>
        <w:rPr>
          <w:lang w:val="sl-SI"/>
        </w:rPr>
      </w:pPr>
    </w:p>
    <w:p w14:paraId="3D2AF66B" w14:textId="77777777" w:rsidR="003B2D1B" w:rsidRDefault="003B2D1B">
      <w:pPr>
        <w:rPr>
          <w:lang w:val="sl-SI"/>
        </w:rPr>
      </w:pPr>
    </w:p>
    <w:sectPr w:rsidR="003B2D1B">
      <w:headerReference w:type="default" r:id="rId7"/>
      <w:footnotePr>
        <w:pos w:val="beneathText"/>
      </w:footnotePr>
      <w:pgSz w:w="16837" w:h="11905" w:orient="landscape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B4FAF" w14:textId="77777777" w:rsidR="00D20F59" w:rsidRDefault="00D20F59">
      <w:r>
        <w:separator/>
      </w:r>
    </w:p>
  </w:endnote>
  <w:endnote w:type="continuationSeparator" w:id="0">
    <w:p w14:paraId="6A723A6F" w14:textId="77777777" w:rsidR="00D20F59" w:rsidRDefault="00D20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86BB8" w14:textId="77777777" w:rsidR="00D20F59" w:rsidRDefault="00D20F59">
      <w:r>
        <w:separator/>
      </w:r>
    </w:p>
  </w:footnote>
  <w:footnote w:type="continuationSeparator" w:id="0">
    <w:p w14:paraId="1B9C2E85" w14:textId="77777777" w:rsidR="00D20F59" w:rsidRDefault="00D20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99BE" w14:textId="4DB1398D" w:rsidR="00421706" w:rsidRDefault="00FA678E">
    <w:pPr>
      <w:pStyle w:val="Glava"/>
      <w:pBdr>
        <w:bottom w:val="single" w:sz="4" w:space="1" w:color="000000"/>
      </w:pBdr>
      <w:tabs>
        <w:tab w:val="clear" w:pos="4536"/>
        <w:tab w:val="clear" w:pos="9072"/>
        <w:tab w:val="center" w:pos="8789"/>
        <w:tab w:val="right" w:pos="14040"/>
      </w:tabs>
      <w:rPr>
        <w:rFonts w:ascii="Arial" w:hAnsi="Arial" w:cs="Arial"/>
        <w:sz w:val="16"/>
        <w:szCs w:val="16"/>
      </w:rPr>
    </w:pPr>
    <w:proofErr w:type="spellStart"/>
    <w:proofErr w:type="gramStart"/>
    <w:r>
      <w:rPr>
        <w:rFonts w:ascii="Arial" w:hAnsi="Arial" w:cs="Arial"/>
        <w:sz w:val="16"/>
        <w:szCs w:val="16"/>
      </w:rPr>
      <w:t>Priloga</w:t>
    </w:r>
    <w:proofErr w:type="spellEnd"/>
    <w:r w:rsidR="00157971">
      <w:rPr>
        <w:rFonts w:ascii="Arial" w:hAnsi="Arial" w:cs="Arial"/>
        <w:sz w:val="16"/>
        <w:szCs w:val="16"/>
      </w:rPr>
      <w:t xml:space="preserve"> </w:t>
    </w:r>
    <w:r w:rsidR="00421706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2</w:t>
    </w:r>
    <w:proofErr w:type="gramEnd"/>
    <w:r w:rsidR="00421706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</w:t>
    </w:r>
    <w:r w:rsidR="0002656C">
      <w:rPr>
        <w:rFonts w:ascii="Arial" w:hAnsi="Arial" w:cs="Arial"/>
        <w:sz w:val="16"/>
        <w:szCs w:val="16"/>
      </w:rPr>
      <w:t>430-</w:t>
    </w:r>
    <w:r w:rsidR="0029558A">
      <w:rPr>
        <w:rFonts w:ascii="Arial" w:hAnsi="Arial" w:cs="Arial"/>
        <w:sz w:val="16"/>
        <w:szCs w:val="16"/>
      </w:rPr>
      <w:t>243</w:t>
    </w:r>
    <w:r w:rsidR="0002656C">
      <w:rPr>
        <w:rFonts w:ascii="Arial" w:hAnsi="Arial" w:cs="Arial"/>
        <w:sz w:val="16"/>
        <w:szCs w:val="16"/>
      </w:rPr>
      <w:t>/2025</w:t>
    </w:r>
    <w:r w:rsidR="00421706">
      <w:rPr>
        <w:rFonts w:ascii="Arial" w:hAnsi="Arial" w:cs="Arial"/>
        <w:sz w:val="16"/>
        <w:szCs w:val="16"/>
      </w:rPr>
      <w:tab/>
    </w:r>
    <w:r w:rsidR="00421706">
      <w:rPr>
        <w:rFonts w:ascii="Arial" w:hAnsi="Arial" w:cs="Arial"/>
        <w:sz w:val="16"/>
        <w:szCs w:val="16"/>
      </w:rPr>
      <w:tab/>
      <w:t>Ovojnica</w:t>
    </w:r>
  </w:p>
  <w:p w14:paraId="473BCF70" w14:textId="77777777" w:rsidR="00421706" w:rsidRDefault="00421706">
    <w:pPr>
      <w:pStyle w:val="Glava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slov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slov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slov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slov9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EA034A3"/>
    <w:multiLevelType w:val="multilevel"/>
    <w:tmpl w:val="C200F8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64883089">
    <w:abstractNumId w:val="0"/>
  </w:num>
  <w:num w:numId="2" w16cid:durableId="1445618252">
    <w:abstractNumId w:val="1"/>
  </w:num>
  <w:num w:numId="3" w16cid:durableId="911238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8C7"/>
    <w:rsid w:val="000155C7"/>
    <w:rsid w:val="00022462"/>
    <w:rsid w:val="000241C1"/>
    <w:rsid w:val="00024BBE"/>
    <w:rsid w:val="0002656C"/>
    <w:rsid w:val="00030E98"/>
    <w:rsid w:val="000334B8"/>
    <w:rsid w:val="000424CB"/>
    <w:rsid w:val="000500B5"/>
    <w:rsid w:val="00063AB4"/>
    <w:rsid w:val="000821AF"/>
    <w:rsid w:val="000976ED"/>
    <w:rsid w:val="000B352B"/>
    <w:rsid w:val="000C1E4D"/>
    <w:rsid w:val="000E025D"/>
    <w:rsid w:val="000E6980"/>
    <w:rsid w:val="000E7AC8"/>
    <w:rsid w:val="00124559"/>
    <w:rsid w:val="00127419"/>
    <w:rsid w:val="00142031"/>
    <w:rsid w:val="00157971"/>
    <w:rsid w:val="00185FBC"/>
    <w:rsid w:val="001B5549"/>
    <w:rsid w:val="001B7520"/>
    <w:rsid w:val="001E3308"/>
    <w:rsid w:val="00203356"/>
    <w:rsid w:val="00207B78"/>
    <w:rsid w:val="002134F5"/>
    <w:rsid w:val="002279F1"/>
    <w:rsid w:val="00232885"/>
    <w:rsid w:val="00245A97"/>
    <w:rsid w:val="00250D46"/>
    <w:rsid w:val="0025282B"/>
    <w:rsid w:val="002615DD"/>
    <w:rsid w:val="0029558A"/>
    <w:rsid w:val="002B0FD8"/>
    <w:rsid w:val="002C4314"/>
    <w:rsid w:val="002F1577"/>
    <w:rsid w:val="002F2C9D"/>
    <w:rsid w:val="002F6028"/>
    <w:rsid w:val="00312E7C"/>
    <w:rsid w:val="00324379"/>
    <w:rsid w:val="003569E4"/>
    <w:rsid w:val="003B2D1B"/>
    <w:rsid w:val="003C2AB7"/>
    <w:rsid w:val="003D5201"/>
    <w:rsid w:val="003F5139"/>
    <w:rsid w:val="00421706"/>
    <w:rsid w:val="00427652"/>
    <w:rsid w:val="004302C7"/>
    <w:rsid w:val="004578A7"/>
    <w:rsid w:val="00464927"/>
    <w:rsid w:val="004828C7"/>
    <w:rsid w:val="0048548C"/>
    <w:rsid w:val="00490F7E"/>
    <w:rsid w:val="00495628"/>
    <w:rsid w:val="004B78C2"/>
    <w:rsid w:val="004C42D3"/>
    <w:rsid w:val="004D2D1F"/>
    <w:rsid w:val="0055523E"/>
    <w:rsid w:val="00565A3C"/>
    <w:rsid w:val="00584AA4"/>
    <w:rsid w:val="00590B24"/>
    <w:rsid w:val="005A0D73"/>
    <w:rsid w:val="005A0E74"/>
    <w:rsid w:val="005B2359"/>
    <w:rsid w:val="005B3BDA"/>
    <w:rsid w:val="005C3717"/>
    <w:rsid w:val="005E47B4"/>
    <w:rsid w:val="00616ACE"/>
    <w:rsid w:val="00630440"/>
    <w:rsid w:val="00630C1C"/>
    <w:rsid w:val="0063301F"/>
    <w:rsid w:val="00651E40"/>
    <w:rsid w:val="006741FB"/>
    <w:rsid w:val="00683BE0"/>
    <w:rsid w:val="00694222"/>
    <w:rsid w:val="0069765E"/>
    <w:rsid w:val="006C6078"/>
    <w:rsid w:val="006E3011"/>
    <w:rsid w:val="006F1DEA"/>
    <w:rsid w:val="00743DF7"/>
    <w:rsid w:val="0075171D"/>
    <w:rsid w:val="0075716E"/>
    <w:rsid w:val="0079007B"/>
    <w:rsid w:val="007B680B"/>
    <w:rsid w:val="007B6C48"/>
    <w:rsid w:val="007D295D"/>
    <w:rsid w:val="008310D5"/>
    <w:rsid w:val="00844340"/>
    <w:rsid w:val="00890BB0"/>
    <w:rsid w:val="008A6D57"/>
    <w:rsid w:val="008B652C"/>
    <w:rsid w:val="008F6EE9"/>
    <w:rsid w:val="00900135"/>
    <w:rsid w:val="009236EA"/>
    <w:rsid w:val="00925720"/>
    <w:rsid w:val="00966C7E"/>
    <w:rsid w:val="00993E2E"/>
    <w:rsid w:val="00996B51"/>
    <w:rsid w:val="009B25C3"/>
    <w:rsid w:val="00A02428"/>
    <w:rsid w:val="00A23290"/>
    <w:rsid w:val="00A302D6"/>
    <w:rsid w:val="00A41B5E"/>
    <w:rsid w:val="00A47492"/>
    <w:rsid w:val="00A50DEA"/>
    <w:rsid w:val="00A574A6"/>
    <w:rsid w:val="00A72BC8"/>
    <w:rsid w:val="00A94563"/>
    <w:rsid w:val="00A97061"/>
    <w:rsid w:val="00AA308D"/>
    <w:rsid w:val="00AC260F"/>
    <w:rsid w:val="00B3625F"/>
    <w:rsid w:val="00B74505"/>
    <w:rsid w:val="00B76753"/>
    <w:rsid w:val="00B81CF5"/>
    <w:rsid w:val="00BA7741"/>
    <w:rsid w:val="00BD194A"/>
    <w:rsid w:val="00BD7E85"/>
    <w:rsid w:val="00BF5BEF"/>
    <w:rsid w:val="00C117FD"/>
    <w:rsid w:val="00C30A01"/>
    <w:rsid w:val="00CA322D"/>
    <w:rsid w:val="00CF3293"/>
    <w:rsid w:val="00D06130"/>
    <w:rsid w:val="00D13FFF"/>
    <w:rsid w:val="00D179D1"/>
    <w:rsid w:val="00D20C2B"/>
    <w:rsid w:val="00D20F59"/>
    <w:rsid w:val="00D24FAC"/>
    <w:rsid w:val="00D25E2F"/>
    <w:rsid w:val="00D30C05"/>
    <w:rsid w:val="00D42974"/>
    <w:rsid w:val="00D44871"/>
    <w:rsid w:val="00D62663"/>
    <w:rsid w:val="00D955FF"/>
    <w:rsid w:val="00D96837"/>
    <w:rsid w:val="00D97009"/>
    <w:rsid w:val="00D97D38"/>
    <w:rsid w:val="00DC42AB"/>
    <w:rsid w:val="00DC7871"/>
    <w:rsid w:val="00E40D5E"/>
    <w:rsid w:val="00E40F07"/>
    <w:rsid w:val="00E62C06"/>
    <w:rsid w:val="00E64499"/>
    <w:rsid w:val="00E755A0"/>
    <w:rsid w:val="00EA0421"/>
    <w:rsid w:val="00EE2D84"/>
    <w:rsid w:val="00F02A81"/>
    <w:rsid w:val="00F11CC1"/>
    <w:rsid w:val="00F2043A"/>
    <w:rsid w:val="00F2674C"/>
    <w:rsid w:val="00F438F9"/>
    <w:rsid w:val="00F602A2"/>
    <w:rsid w:val="00F765F6"/>
    <w:rsid w:val="00FA2C5F"/>
    <w:rsid w:val="00FA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442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Naslov1">
    <w:name w:val="heading 1"/>
    <w:basedOn w:val="Navaden"/>
    <w:next w:val="Navaden"/>
    <w:qFormat/>
    <w:pPr>
      <w:keepNext/>
      <w:suppressAutoHyphens w:val="0"/>
      <w:spacing w:before="240" w:after="60"/>
      <w:outlineLvl w:val="0"/>
    </w:pPr>
    <w:rPr>
      <w:rFonts w:ascii="Verdana" w:hAnsi="Verdana" w:cs="Arial"/>
      <w:b/>
      <w:bCs/>
      <w:kern w:val="32"/>
      <w:sz w:val="28"/>
      <w:szCs w:val="32"/>
      <w:lang w:eastAsia="en-US"/>
    </w:rPr>
  </w:style>
  <w:style w:type="paragraph" w:styleId="Naslov2">
    <w:name w:val="heading 2"/>
    <w:basedOn w:val="Navaden"/>
    <w:next w:val="Navaden"/>
    <w:qFormat/>
    <w:pPr>
      <w:keepNext/>
      <w:suppressAutoHyphens w:val="0"/>
      <w:spacing w:before="240" w:after="120"/>
      <w:outlineLvl w:val="1"/>
    </w:pPr>
    <w:rPr>
      <w:rFonts w:ascii="Verdana" w:hAnsi="Verdana" w:cs="Arial"/>
      <w:b/>
      <w:bCs/>
      <w:iCs/>
      <w:noProof/>
      <w:sz w:val="26"/>
      <w:szCs w:val="28"/>
      <w:lang w:val="sl-SI" w:eastAsia="en-US"/>
    </w:rPr>
  </w:style>
  <w:style w:type="paragraph" w:styleId="Naslov3">
    <w:name w:val="heading 3"/>
    <w:basedOn w:val="Navaden"/>
    <w:next w:val="Navaden"/>
    <w:qFormat/>
    <w:pPr>
      <w:keepNext/>
      <w:suppressAutoHyphens w:val="0"/>
      <w:spacing w:before="240" w:after="120"/>
      <w:outlineLvl w:val="2"/>
    </w:pPr>
    <w:rPr>
      <w:rFonts w:ascii="Verdana" w:hAnsi="Verdana" w:cs="Arial"/>
      <w:b/>
      <w:bCs/>
      <w:sz w:val="22"/>
      <w:szCs w:val="26"/>
      <w:lang w:eastAsia="en-US"/>
    </w:rPr>
  </w:style>
  <w:style w:type="paragraph" w:styleId="Naslov4">
    <w:name w:val="heading 4"/>
    <w:basedOn w:val="Navaden"/>
    <w:next w:val="Navaden"/>
    <w:qFormat/>
    <w:pPr>
      <w:keepNext/>
      <w:suppressAutoHyphens w:val="0"/>
      <w:spacing w:before="240" w:after="60"/>
      <w:outlineLvl w:val="3"/>
    </w:pPr>
    <w:rPr>
      <w:rFonts w:ascii="Verdana" w:hAnsi="Verdana"/>
      <w:b/>
      <w:bCs/>
      <w:sz w:val="28"/>
      <w:szCs w:val="28"/>
      <w:lang w:eastAsia="en-US"/>
    </w:rPr>
  </w:style>
  <w:style w:type="paragraph" w:styleId="Naslov5">
    <w:name w:val="heading 5"/>
    <w:basedOn w:val="Navaden"/>
    <w:next w:val="Navaden"/>
    <w:qFormat/>
    <w:pPr>
      <w:suppressAutoHyphens w:val="0"/>
      <w:spacing w:before="240" w:after="60"/>
      <w:outlineLvl w:val="4"/>
    </w:pPr>
    <w:rPr>
      <w:rFonts w:ascii="Verdana" w:hAnsi="Verdana"/>
      <w:b/>
      <w:bCs/>
      <w:i/>
      <w:iCs/>
      <w:sz w:val="26"/>
      <w:szCs w:val="26"/>
      <w:lang w:eastAsia="en-US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pPr>
      <w:jc w:val="center"/>
    </w:pPr>
    <w:rPr>
      <w:rFonts w:ascii="Verdana" w:hAnsi="Verdana" w:cs="Arial"/>
      <w:i/>
      <w:sz w:val="20"/>
    </w:rPr>
  </w:style>
  <w:style w:type="paragraph" w:styleId="Seznam">
    <w:name w:val="List"/>
    <w:basedOn w:val="Telobesedila"/>
    <w:rPr>
      <w:rFonts w:cs="Tahoma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avaden"/>
    <w:pPr>
      <w:suppressLineNumbers/>
    </w:pPr>
    <w:rPr>
      <w:rFonts w:cs="Tahoma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BodyText21">
    <w:name w:val="Body Text 21"/>
    <w:basedOn w:val="Navaden"/>
    <w:pPr>
      <w:jc w:val="both"/>
    </w:pPr>
    <w:rPr>
      <w:b/>
      <w:sz w:val="22"/>
      <w:lang w:val="sl-SI"/>
    </w:rPr>
  </w:style>
  <w:style w:type="paragraph" w:styleId="Naslov">
    <w:name w:val="Title"/>
    <w:basedOn w:val="Navaden"/>
    <w:next w:val="Podnaslov"/>
    <w:qFormat/>
    <w:pPr>
      <w:overflowPunct w:val="0"/>
      <w:autoSpaceDE w:val="0"/>
      <w:spacing w:before="120" w:after="240"/>
      <w:textAlignment w:val="baseline"/>
    </w:pPr>
    <w:rPr>
      <w:rFonts w:ascii="Verdana" w:hAnsi="Verdana"/>
      <w:b/>
      <w:color w:val="000000"/>
      <w:sz w:val="28"/>
      <w:szCs w:val="20"/>
      <w:lang w:val="sl-SI"/>
    </w:rPr>
  </w:style>
  <w:style w:type="paragraph" w:styleId="Podnaslov">
    <w:name w:val="Subtitle"/>
    <w:basedOn w:val="Heading"/>
    <w:next w:val="Telobesedila"/>
    <w:qFormat/>
    <w:pPr>
      <w:jc w:val="center"/>
    </w:pPr>
    <w:rPr>
      <w:i/>
      <w:iCs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Telobesedila-zamik">
    <w:name w:val="Body Text Indent"/>
    <w:basedOn w:val="Navaden"/>
    <w:pPr>
      <w:ind w:left="884" w:hanging="884"/>
    </w:pPr>
    <w:rPr>
      <w:rFonts w:ascii="Verdana" w:hAnsi="Verdana" w:cs="Arial"/>
      <w:szCs w:val="22"/>
    </w:rPr>
  </w:style>
  <w:style w:type="paragraph" w:styleId="Telobesedila-zamik2">
    <w:name w:val="Body Text Indent 2"/>
    <w:basedOn w:val="Navaden"/>
    <w:pPr>
      <w:ind w:left="33"/>
    </w:pPr>
    <w:rPr>
      <w:rFonts w:ascii="Verdana" w:hAnsi="Verdana"/>
    </w:rPr>
  </w:style>
  <w:style w:type="paragraph" w:styleId="Sprotnaopomba-besedilo">
    <w:name w:val="footnote text"/>
    <w:basedOn w:val="Navaden"/>
    <w:semiHidden/>
    <w:rPr>
      <w:sz w:val="20"/>
      <w:szCs w:val="20"/>
    </w:rPr>
  </w:style>
  <w:style w:type="character" w:styleId="Sprotnaopomba-sklic">
    <w:name w:val="footnote reference"/>
    <w:semiHidden/>
    <w:rPr>
      <w:vertAlign w:val="superscript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customStyle="1" w:styleId="Slog1">
    <w:name w:val="Slog1"/>
    <w:basedOn w:val="Navaden"/>
  </w:style>
  <w:style w:type="paragraph" w:customStyle="1" w:styleId="ZnakZnak1">
    <w:name w:val="Znak Znak1"/>
    <w:basedOn w:val="Navaden"/>
    <w:rsid w:val="007B680B"/>
    <w:pPr>
      <w:suppressAutoHyphens w:val="0"/>
    </w:pPr>
    <w:rPr>
      <w:lang w:val="pl-PL" w:eastAsia="pl-PL"/>
    </w:rPr>
  </w:style>
  <w:style w:type="paragraph" w:customStyle="1" w:styleId="ZnakZnakZnakZnakZnak1Znak">
    <w:name w:val="Znak Znak Znak Znak Znak1 Znak"/>
    <w:basedOn w:val="Navaden"/>
    <w:rsid w:val="00D44871"/>
    <w:pPr>
      <w:suppressAutoHyphens w:val="0"/>
      <w:spacing w:after="160" w:line="240" w:lineRule="exact"/>
    </w:pPr>
    <w:rPr>
      <w:rFonts w:ascii="Tahoma" w:hAnsi="Tahoma"/>
      <w:sz w:val="20"/>
      <w:szCs w:val="20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9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2026-01-09T05:04:00Z</dcterms:created>
  <dcterms:modified xsi:type="dcterms:W3CDTF">2026-01-09T05:04:00Z</dcterms:modified>
</cp:coreProperties>
</file>